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F2" w:rsidRDefault="001E5127" w:rsidP="001E5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C57F2" w:rsidSect="001E5127">
          <w:pgSz w:w="16838" w:h="11906" w:orient="landscape"/>
          <w:pgMar w:top="425" w:right="284" w:bottom="425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812165</wp:posOffset>
            </wp:positionH>
            <wp:positionV relativeFrom="margin">
              <wp:posOffset>774700</wp:posOffset>
            </wp:positionV>
            <wp:extent cx="8434070" cy="5956300"/>
            <wp:effectExtent l="19050" t="0" r="5080" b="0"/>
            <wp:wrapSquare wrapText="bothSides"/>
            <wp:docPr id="2" name="Рисунок 1" descr="Схема с поворотными_Н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с поворотными_НП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407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562.45pt;margin-top:-7.05pt;width:238.5pt;height:1in;z-index:25165824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" filled="f" stroked="f">
            <v:textbox>
              <w:txbxContent>
                <w:p w:rsidR="001E5127" w:rsidRDefault="001E5127" w:rsidP="001E51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2</w:t>
                  </w:r>
                </w:p>
                <w:p w:rsidR="001E5127" w:rsidRDefault="001E5127" w:rsidP="001E51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Правительства</w:t>
                  </w:r>
                </w:p>
                <w:p w:rsidR="001E5127" w:rsidRDefault="001E5127" w:rsidP="001E51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Новосибирской области</w:t>
                  </w:r>
                </w:p>
                <w:p w:rsidR="001E5127" w:rsidRPr="00D86A75" w:rsidRDefault="001E5127" w:rsidP="001E51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  от</w:t>
                  </w:r>
                </w:p>
                <w:p w:rsidR="001E5127" w:rsidRDefault="001E5127" w:rsidP="001E5127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D86A7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518F3" w:rsidRDefault="005518F3" w:rsidP="001E5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18F3" w:rsidSect="005A16EC">
      <w:pgSz w:w="16838" w:h="11906" w:orient="landscape"/>
      <w:pgMar w:top="426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86A75"/>
    <w:rsid w:val="001E5127"/>
    <w:rsid w:val="002736C6"/>
    <w:rsid w:val="00465EE4"/>
    <w:rsid w:val="004C712F"/>
    <w:rsid w:val="005518F3"/>
    <w:rsid w:val="005A16EC"/>
    <w:rsid w:val="005C57F2"/>
    <w:rsid w:val="009511EF"/>
    <w:rsid w:val="00B31D10"/>
    <w:rsid w:val="00C024D9"/>
    <w:rsid w:val="00C72952"/>
    <w:rsid w:val="00D1313E"/>
    <w:rsid w:val="00D31FC8"/>
    <w:rsid w:val="00D86A75"/>
    <w:rsid w:val="00EC0978"/>
    <w:rsid w:val="00FD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Михайловна Галка</dc:creator>
  <cp:keywords/>
  <dc:description/>
  <cp:lastModifiedBy>Юзверь</cp:lastModifiedBy>
  <cp:revision>4</cp:revision>
  <dcterms:created xsi:type="dcterms:W3CDTF">2016-09-01T08:53:00Z</dcterms:created>
  <dcterms:modified xsi:type="dcterms:W3CDTF">2016-09-04T17:47:00Z</dcterms:modified>
</cp:coreProperties>
</file>