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4C2" w:rsidRDefault="001154C2" w:rsidP="001154C2">
      <w:pPr>
        <w:ind w:left="5954"/>
        <w:contextualSpacing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УТВЕРЖДЕНЫ</w:t>
      </w:r>
    </w:p>
    <w:p w:rsidR="001154C2" w:rsidRDefault="001154C2" w:rsidP="001154C2"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Губернатора</w:t>
      </w:r>
    </w:p>
    <w:p w:rsidR="001154C2" w:rsidRDefault="001154C2" w:rsidP="001154C2"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656E0" w:rsidRDefault="00196F93" w:rsidP="001154C2"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 29.07.2019  № 198</w:t>
      </w:r>
    </w:p>
    <w:p w:rsidR="001154C2" w:rsidRPr="00D959C8" w:rsidRDefault="001154C2" w:rsidP="00D959C8">
      <w:pPr>
        <w:contextualSpacing/>
        <w:jc w:val="both"/>
        <w:rPr>
          <w:sz w:val="28"/>
          <w:szCs w:val="28"/>
        </w:rPr>
      </w:pPr>
    </w:p>
    <w:p w:rsidR="001154C2" w:rsidRPr="00D959C8" w:rsidRDefault="001154C2" w:rsidP="00D959C8">
      <w:pPr>
        <w:contextualSpacing/>
        <w:jc w:val="both"/>
        <w:rPr>
          <w:sz w:val="28"/>
          <w:szCs w:val="28"/>
        </w:rPr>
      </w:pPr>
    </w:p>
    <w:p w:rsidR="000C2598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КВОТЫ</w:t>
      </w:r>
    </w:p>
    <w:p w:rsidR="000C2598" w:rsidRPr="000C2598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C2598">
        <w:rPr>
          <w:rFonts w:ascii="Times New Roman" w:hAnsi="Times New Roman" w:cs="Times New Roman"/>
          <w:sz w:val="28"/>
          <w:szCs w:val="28"/>
        </w:rPr>
        <w:t xml:space="preserve">добычи </w:t>
      </w:r>
      <w:r w:rsidR="00924A39">
        <w:rPr>
          <w:rFonts w:ascii="Times New Roman" w:hAnsi="Times New Roman" w:cs="Times New Roman"/>
          <w:sz w:val="28"/>
          <w:szCs w:val="28"/>
        </w:rPr>
        <w:t>рыси</w:t>
      </w:r>
      <w:r w:rsidRPr="000C2598">
        <w:rPr>
          <w:rFonts w:ascii="Times New Roman" w:hAnsi="Times New Roman" w:cs="Times New Roman"/>
          <w:sz w:val="28"/>
          <w:szCs w:val="28"/>
        </w:rPr>
        <w:t xml:space="preserve"> для каждого охотничьего угодья</w:t>
      </w:r>
    </w:p>
    <w:p w:rsidR="000C2598" w:rsidRDefault="000C2598" w:rsidP="001154C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0C2598">
        <w:rPr>
          <w:b/>
          <w:sz w:val="28"/>
          <w:szCs w:val="28"/>
        </w:rPr>
        <w:t>на территории Новосибирской области</w:t>
      </w:r>
      <w:r w:rsidRPr="000C2598">
        <w:rPr>
          <w:rFonts w:eastAsiaTheme="minorHAnsi"/>
          <w:b/>
          <w:sz w:val="28"/>
          <w:szCs w:val="28"/>
          <w:lang w:eastAsia="en-US"/>
        </w:rPr>
        <w:t xml:space="preserve"> на период </w:t>
      </w:r>
    </w:p>
    <w:p w:rsidR="000C2598" w:rsidRPr="000C2598" w:rsidRDefault="006A1DE6" w:rsidP="001154C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 1</w:t>
      </w:r>
      <w:r w:rsidR="006120C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EB4305">
        <w:rPr>
          <w:rFonts w:eastAsiaTheme="minorHAnsi"/>
          <w:b/>
          <w:sz w:val="28"/>
          <w:szCs w:val="28"/>
          <w:lang w:eastAsia="en-US"/>
        </w:rPr>
        <w:t>августа 2019</w:t>
      </w:r>
      <w:r>
        <w:rPr>
          <w:rFonts w:eastAsiaTheme="minorHAnsi"/>
          <w:b/>
          <w:sz w:val="28"/>
          <w:szCs w:val="28"/>
          <w:lang w:eastAsia="en-US"/>
        </w:rPr>
        <w:t xml:space="preserve"> года до 1 августа 20</w:t>
      </w:r>
      <w:r w:rsidR="00EB4305">
        <w:rPr>
          <w:rFonts w:eastAsiaTheme="minorHAnsi"/>
          <w:b/>
          <w:sz w:val="28"/>
          <w:szCs w:val="28"/>
          <w:lang w:eastAsia="en-US"/>
        </w:rPr>
        <w:t>20</w:t>
      </w:r>
      <w:r w:rsidR="000C2598" w:rsidRPr="000C2598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0C2598" w:rsidRDefault="000C2598" w:rsidP="000C259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154C2" w:rsidRDefault="001154C2" w:rsidP="000C259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34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5670"/>
        <w:gridCol w:w="1701"/>
        <w:gridCol w:w="1701"/>
      </w:tblGrid>
      <w:tr w:rsidR="00924A39" w:rsidRPr="00597D80" w:rsidTr="002656E0">
        <w:trPr>
          <w:trHeight w:val="20"/>
        </w:trPr>
        <w:tc>
          <w:tcPr>
            <w:tcW w:w="862" w:type="dxa"/>
          </w:tcPr>
          <w:p w:rsidR="00924A39" w:rsidRPr="00597D80" w:rsidRDefault="00924A39" w:rsidP="00436DF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7D80">
              <w:rPr>
                <w:sz w:val="28"/>
                <w:szCs w:val="28"/>
              </w:rPr>
              <w:t>№ п/п</w:t>
            </w:r>
          </w:p>
        </w:tc>
        <w:tc>
          <w:tcPr>
            <w:tcW w:w="5670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24A39" w:rsidRPr="00597D80" w:rsidRDefault="00924A39" w:rsidP="0004547D">
            <w:pPr>
              <w:pStyle w:val="ab"/>
              <w:spacing w:after="0"/>
              <w:ind w:left="57"/>
              <w:jc w:val="center"/>
              <w:rPr>
                <w:sz w:val="28"/>
                <w:szCs w:val="28"/>
              </w:rPr>
            </w:pPr>
            <w:r w:rsidRPr="00597D80">
              <w:rPr>
                <w:sz w:val="28"/>
                <w:szCs w:val="28"/>
              </w:rPr>
              <w:t>Наименование муниципального района, охотничьего угодья Новосибирской области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24A39" w:rsidRPr="00597D80" w:rsidRDefault="00436DF2" w:rsidP="00436DF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7D80">
              <w:rPr>
                <w:sz w:val="28"/>
                <w:szCs w:val="28"/>
              </w:rPr>
              <w:t>Расчетная</w:t>
            </w:r>
          </w:p>
          <w:p w:rsidR="00924A39" w:rsidRPr="00597D80" w:rsidRDefault="00924A39" w:rsidP="00436DF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7D80">
              <w:rPr>
                <w:sz w:val="28"/>
                <w:szCs w:val="28"/>
              </w:rPr>
              <w:t>численность</w:t>
            </w:r>
          </w:p>
          <w:p w:rsidR="00924A39" w:rsidRPr="00597D80" w:rsidRDefault="00924A39" w:rsidP="00436DF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7D80">
              <w:rPr>
                <w:sz w:val="28"/>
                <w:szCs w:val="28"/>
              </w:rPr>
              <w:t>(особей)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24A39" w:rsidRPr="00597D80" w:rsidRDefault="00924A39" w:rsidP="00436DF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7D80">
              <w:rPr>
                <w:sz w:val="28"/>
                <w:szCs w:val="28"/>
              </w:rPr>
              <w:t xml:space="preserve">Квота </w:t>
            </w:r>
          </w:p>
          <w:p w:rsidR="00924A39" w:rsidRPr="00597D80" w:rsidRDefault="00924A39" w:rsidP="00436DF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7D80">
              <w:rPr>
                <w:sz w:val="28"/>
                <w:szCs w:val="28"/>
              </w:rPr>
              <w:t>(особей)</w:t>
            </w:r>
          </w:p>
        </w:tc>
      </w:tr>
      <w:tr w:rsidR="001B0C30" w:rsidRPr="00597D80" w:rsidTr="002656E0">
        <w:trPr>
          <w:trHeight w:val="20"/>
        </w:trPr>
        <w:tc>
          <w:tcPr>
            <w:tcW w:w="862" w:type="dxa"/>
          </w:tcPr>
          <w:p w:rsidR="001B0C30" w:rsidRPr="00597D80" w:rsidRDefault="001B0C30" w:rsidP="00436DF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B0C30" w:rsidRPr="00597D80" w:rsidRDefault="001B0C30" w:rsidP="001B0C30">
            <w:pPr>
              <w:pStyle w:val="ab"/>
              <w:spacing w:after="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Каргатский район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B0C30" w:rsidRPr="00597D80" w:rsidRDefault="001B0C30" w:rsidP="00436DF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B0C30" w:rsidRPr="00597D80" w:rsidRDefault="001B0C30" w:rsidP="00436DF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B0C30" w:rsidRPr="00597D80" w:rsidTr="002656E0">
        <w:trPr>
          <w:trHeight w:val="20"/>
        </w:trPr>
        <w:tc>
          <w:tcPr>
            <w:tcW w:w="862" w:type="dxa"/>
          </w:tcPr>
          <w:p w:rsidR="001B0C30" w:rsidRPr="00597D80" w:rsidRDefault="001B0C30" w:rsidP="00436DF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B0C30" w:rsidRDefault="001B0C30" w:rsidP="001B0C30">
            <w:pPr>
              <w:pStyle w:val="ab"/>
              <w:spacing w:after="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«Торокское»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B0C30" w:rsidRDefault="001B0C30" w:rsidP="00436DF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B0C30" w:rsidRDefault="001B0C30" w:rsidP="00436DF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04C15" w:rsidRPr="00597D80" w:rsidTr="002656E0">
        <w:trPr>
          <w:trHeight w:val="20"/>
        </w:trPr>
        <w:tc>
          <w:tcPr>
            <w:tcW w:w="862" w:type="dxa"/>
          </w:tcPr>
          <w:p w:rsidR="00F04C15" w:rsidRDefault="00F04C15" w:rsidP="00436DF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4C15" w:rsidRDefault="00F04C15" w:rsidP="001B0C30">
            <w:pPr>
              <w:pStyle w:val="ab"/>
              <w:spacing w:after="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Кыштовский район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4C15" w:rsidRDefault="00F04C15" w:rsidP="00436DF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4C15" w:rsidRDefault="00F04C15" w:rsidP="00436DF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04C15" w:rsidRPr="00597D80" w:rsidTr="002656E0">
        <w:trPr>
          <w:trHeight w:val="20"/>
        </w:trPr>
        <w:tc>
          <w:tcPr>
            <w:tcW w:w="862" w:type="dxa"/>
          </w:tcPr>
          <w:p w:rsidR="00F04C15" w:rsidRDefault="008358EF" w:rsidP="00436DF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4C15" w:rsidRDefault="00F04C15" w:rsidP="001B0C30">
            <w:pPr>
              <w:pStyle w:val="ab"/>
              <w:spacing w:after="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4C15" w:rsidRDefault="00F04C15" w:rsidP="00436DF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4C15" w:rsidRDefault="00F04C15" w:rsidP="00436DF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04C15" w:rsidRPr="00597D80" w:rsidTr="002656E0">
        <w:trPr>
          <w:trHeight w:val="20"/>
        </w:trPr>
        <w:tc>
          <w:tcPr>
            <w:tcW w:w="862" w:type="dxa"/>
          </w:tcPr>
          <w:p w:rsidR="00F04C15" w:rsidRDefault="00F04C15" w:rsidP="00436DF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4C15" w:rsidRDefault="00F04C15" w:rsidP="001B0C30">
            <w:pPr>
              <w:pStyle w:val="ab"/>
              <w:spacing w:after="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Тогучинский район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4C15" w:rsidRDefault="00F04C15" w:rsidP="00436DF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4C15" w:rsidRDefault="00F04C15" w:rsidP="00436DF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04C15" w:rsidRPr="00597D80" w:rsidTr="002656E0">
        <w:trPr>
          <w:trHeight w:val="20"/>
        </w:trPr>
        <w:tc>
          <w:tcPr>
            <w:tcW w:w="862" w:type="dxa"/>
          </w:tcPr>
          <w:p w:rsidR="00F04C15" w:rsidRDefault="008358EF" w:rsidP="00436DF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4C15" w:rsidRDefault="00F04C15" w:rsidP="001B0C30">
            <w:pPr>
              <w:pStyle w:val="ab"/>
              <w:spacing w:after="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«Мирновское»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4C15" w:rsidRDefault="00F04C15" w:rsidP="00436DF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4C15" w:rsidRDefault="00F04C15" w:rsidP="00436DF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24A39" w:rsidRPr="00597D80" w:rsidTr="002656E0">
        <w:trPr>
          <w:trHeight w:val="20"/>
        </w:trPr>
        <w:tc>
          <w:tcPr>
            <w:tcW w:w="862" w:type="dxa"/>
          </w:tcPr>
          <w:p w:rsidR="00924A39" w:rsidRPr="00597D80" w:rsidRDefault="00924A39" w:rsidP="00436D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24A39" w:rsidRPr="00597D80" w:rsidRDefault="00924A39" w:rsidP="0004547D">
            <w:pPr>
              <w:ind w:left="57"/>
              <w:jc w:val="both"/>
              <w:rPr>
                <w:sz w:val="28"/>
                <w:szCs w:val="28"/>
              </w:rPr>
            </w:pPr>
            <w:r w:rsidRPr="00597D80">
              <w:rPr>
                <w:sz w:val="28"/>
                <w:szCs w:val="28"/>
              </w:rPr>
              <w:t>Убинский район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24A39" w:rsidRPr="008358EF" w:rsidRDefault="008358EF" w:rsidP="008358EF">
            <w:pPr>
              <w:jc w:val="center"/>
              <w:rPr>
                <w:sz w:val="28"/>
                <w:szCs w:val="28"/>
              </w:rPr>
            </w:pPr>
            <w:r w:rsidRPr="008358EF">
              <w:rPr>
                <w:sz w:val="28"/>
                <w:szCs w:val="28"/>
              </w:rPr>
              <w:t>68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24A39" w:rsidRPr="008358EF" w:rsidRDefault="008358EF" w:rsidP="008358EF">
            <w:pPr>
              <w:jc w:val="center"/>
              <w:rPr>
                <w:sz w:val="28"/>
                <w:szCs w:val="28"/>
              </w:rPr>
            </w:pPr>
            <w:r w:rsidRPr="008358EF">
              <w:rPr>
                <w:sz w:val="28"/>
                <w:szCs w:val="28"/>
              </w:rPr>
              <w:t>5</w:t>
            </w:r>
          </w:p>
        </w:tc>
      </w:tr>
      <w:tr w:rsidR="008358EF" w:rsidRPr="00597D80" w:rsidTr="002656E0">
        <w:trPr>
          <w:trHeight w:val="20"/>
        </w:trPr>
        <w:tc>
          <w:tcPr>
            <w:tcW w:w="862" w:type="dxa"/>
          </w:tcPr>
          <w:p w:rsidR="008358EF" w:rsidRPr="00597D80" w:rsidRDefault="008358EF" w:rsidP="00436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358EF" w:rsidRPr="00597D80" w:rsidRDefault="008358EF" w:rsidP="0004547D">
            <w:pPr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358EF" w:rsidRPr="008358EF" w:rsidRDefault="008358EF" w:rsidP="00835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358EF" w:rsidRPr="008358EF" w:rsidRDefault="008358EF" w:rsidP="00835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24A39" w:rsidRPr="00597D80" w:rsidTr="002656E0">
        <w:trPr>
          <w:trHeight w:val="20"/>
        </w:trPr>
        <w:tc>
          <w:tcPr>
            <w:tcW w:w="862" w:type="dxa"/>
          </w:tcPr>
          <w:p w:rsidR="00924A39" w:rsidRPr="00597D80" w:rsidRDefault="008358EF" w:rsidP="00436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24A39" w:rsidRPr="00597D80" w:rsidRDefault="00924A39" w:rsidP="008358EF">
            <w:pPr>
              <w:ind w:left="57"/>
              <w:jc w:val="both"/>
              <w:rPr>
                <w:sz w:val="28"/>
                <w:szCs w:val="28"/>
              </w:rPr>
            </w:pPr>
            <w:r w:rsidRPr="00597D80">
              <w:rPr>
                <w:sz w:val="28"/>
                <w:szCs w:val="28"/>
              </w:rPr>
              <w:t>«</w:t>
            </w:r>
            <w:r w:rsidR="008358EF">
              <w:rPr>
                <w:sz w:val="28"/>
                <w:szCs w:val="28"/>
              </w:rPr>
              <w:t>Добрич</w:t>
            </w:r>
            <w:r w:rsidRPr="00597D80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24A39" w:rsidRPr="008358EF" w:rsidRDefault="0084630A" w:rsidP="00436DF2">
            <w:pPr>
              <w:jc w:val="center"/>
              <w:rPr>
                <w:sz w:val="28"/>
                <w:szCs w:val="28"/>
              </w:rPr>
            </w:pPr>
            <w:r w:rsidRPr="008358EF">
              <w:rPr>
                <w:sz w:val="28"/>
                <w:szCs w:val="28"/>
              </w:rPr>
              <w:t>26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24A39" w:rsidRPr="008358EF" w:rsidRDefault="00AB0BB7" w:rsidP="00436DF2">
            <w:pPr>
              <w:jc w:val="center"/>
              <w:rPr>
                <w:sz w:val="28"/>
                <w:szCs w:val="28"/>
              </w:rPr>
            </w:pPr>
            <w:r w:rsidRPr="008358EF">
              <w:rPr>
                <w:sz w:val="28"/>
                <w:szCs w:val="28"/>
              </w:rPr>
              <w:t>2</w:t>
            </w:r>
          </w:p>
        </w:tc>
      </w:tr>
      <w:tr w:rsidR="00924A39" w:rsidRPr="00597D80" w:rsidTr="002656E0">
        <w:trPr>
          <w:trHeight w:val="20"/>
        </w:trPr>
        <w:tc>
          <w:tcPr>
            <w:tcW w:w="862" w:type="dxa"/>
          </w:tcPr>
          <w:p w:rsidR="00924A39" w:rsidRPr="00597D80" w:rsidRDefault="008358EF" w:rsidP="00436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24A39" w:rsidRPr="00597D80" w:rsidRDefault="00924A39" w:rsidP="0004547D">
            <w:pPr>
              <w:ind w:left="57"/>
              <w:jc w:val="both"/>
              <w:rPr>
                <w:sz w:val="28"/>
                <w:szCs w:val="28"/>
              </w:rPr>
            </w:pPr>
            <w:r w:rsidRPr="00597D80">
              <w:rPr>
                <w:sz w:val="28"/>
                <w:szCs w:val="28"/>
              </w:rPr>
              <w:t>«Сенчинское»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24A39" w:rsidRPr="008358EF" w:rsidRDefault="008358EF" w:rsidP="00436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24A39" w:rsidRPr="008358EF" w:rsidRDefault="0084630A" w:rsidP="00436DF2">
            <w:pPr>
              <w:jc w:val="center"/>
              <w:rPr>
                <w:sz w:val="28"/>
                <w:szCs w:val="28"/>
              </w:rPr>
            </w:pPr>
            <w:r w:rsidRPr="008358EF">
              <w:rPr>
                <w:sz w:val="28"/>
                <w:szCs w:val="28"/>
              </w:rPr>
              <w:t>1</w:t>
            </w:r>
          </w:p>
        </w:tc>
      </w:tr>
      <w:tr w:rsidR="00924A39" w:rsidRPr="00597D80" w:rsidTr="002656E0">
        <w:trPr>
          <w:trHeight w:val="20"/>
        </w:trPr>
        <w:tc>
          <w:tcPr>
            <w:tcW w:w="862" w:type="dxa"/>
          </w:tcPr>
          <w:p w:rsidR="00924A39" w:rsidRPr="00597D80" w:rsidRDefault="00924A39" w:rsidP="00436D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24A39" w:rsidRPr="00597D80" w:rsidRDefault="00C240E2" w:rsidP="0004547D">
            <w:pPr>
              <w:ind w:left="57"/>
              <w:jc w:val="both"/>
              <w:rPr>
                <w:sz w:val="28"/>
                <w:szCs w:val="28"/>
              </w:rPr>
            </w:pPr>
            <w:r w:rsidRPr="00597D80">
              <w:rPr>
                <w:sz w:val="28"/>
                <w:szCs w:val="28"/>
              </w:rPr>
              <w:t>ИТОГО</w:t>
            </w:r>
            <w:r w:rsidR="002656E0">
              <w:rPr>
                <w:sz w:val="28"/>
                <w:szCs w:val="28"/>
              </w:rPr>
              <w:t>: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24A39" w:rsidRPr="008358EF" w:rsidRDefault="008358EF" w:rsidP="00BD4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24A39" w:rsidRPr="008358EF" w:rsidRDefault="008358EF" w:rsidP="00835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C906F1" w:rsidRPr="00597D80" w:rsidRDefault="00C906F1" w:rsidP="00C906F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547D" w:rsidRPr="00597D80" w:rsidRDefault="0004547D" w:rsidP="00C906F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547D" w:rsidRDefault="0004547D" w:rsidP="00C906F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62F0" w:rsidRDefault="00916A4A" w:rsidP="007762F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7762F0" w:rsidSect="0042692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5E56"/>
    <w:multiLevelType w:val="hybridMultilevel"/>
    <w:tmpl w:val="8C365616"/>
    <w:lvl w:ilvl="0" w:tplc="49604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characterSpacingControl w:val="doNotCompress"/>
  <w:compat>
    <w:compatSetting w:name="compatibilityMode" w:uri="http://schemas.microsoft.com/office/word" w:val="12"/>
  </w:compat>
  <w:rsids>
    <w:rsidRoot w:val="005934A7"/>
    <w:rsid w:val="00005D78"/>
    <w:rsid w:val="0004547D"/>
    <w:rsid w:val="00053473"/>
    <w:rsid w:val="00072A67"/>
    <w:rsid w:val="00076A80"/>
    <w:rsid w:val="000A6C34"/>
    <w:rsid w:val="000C2598"/>
    <w:rsid w:val="000E6F81"/>
    <w:rsid w:val="000F11A4"/>
    <w:rsid w:val="00115384"/>
    <w:rsid w:val="001154C2"/>
    <w:rsid w:val="0012476B"/>
    <w:rsid w:val="001408AE"/>
    <w:rsid w:val="0014252A"/>
    <w:rsid w:val="00144DA4"/>
    <w:rsid w:val="00144E1C"/>
    <w:rsid w:val="00145DD6"/>
    <w:rsid w:val="001576A6"/>
    <w:rsid w:val="00196F93"/>
    <w:rsid w:val="001A47B4"/>
    <w:rsid w:val="001B0C30"/>
    <w:rsid w:val="001E0867"/>
    <w:rsid w:val="00213595"/>
    <w:rsid w:val="00226DE8"/>
    <w:rsid w:val="00237870"/>
    <w:rsid w:val="00241F30"/>
    <w:rsid w:val="002656E0"/>
    <w:rsid w:val="00271E1A"/>
    <w:rsid w:val="00276782"/>
    <w:rsid w:val="0029661C"/>
    <w:rsid w:val="002A09FD"/>
    <w:rsid w:val="002C6AA7"/>
    <w:rsid w:val="002D207D"/>
    <w:rsid w:val="003100DF"/>
    <w:rsid w:val="003152A6"/>
    <w:rsid w:val="00363430"/>
    <w:rsid w:val="00372A2C"/>
    <w:rsid w:val="003B4269"/>
    <w:rsid w:val="003C636A"/>
    <w:rsid w:val="003D7F44"/>
    <w:rsid w:val="003E698D"/>
    <w:rsid w:val="003E7A1B"/>
    <w:rsid w:val="003F73B1"/>
    <w:rsid w:val="00411A62"/>
    <w:rsid w:val="00426926"/>
    <w:rsid w:val="004269A4"/>
    <w:rsid w:val="00427C3B"/>
    <w:rsid w:val="00436DF2"/>
    <w:rsid w:val="004477E6"/>
    <w:rsid w:val="005011AB"/>
    <w:rsid w:val="00507B36"/>
    <w:rsid w:val="00510735"/>
    <w:rsid w:val="0052600A"/>
    <w:rsid w:val="0054390D"/>
    <w:rsid w:val="00573D9D"/>
    <w:rsid w:val="005934A7"/>
    <w:rsid w:val="00597D80"/>
    <w:rsid w:val="005F3B00"/>
    <w:rsid w:val="006120C2"/>
    <w:rsid w:val="006172A8"/>
    <w:rsid w:val="00620E9E"/>
    <w:rsid w:val="00627EB2"/>
    <w:rsid w:val="006542CA"/>
    <w:rsid w:val="006751C5"/>
    <w:rsid w:val="006761C6"/>
    <w:rsid w:val="00687BBE"/>
    <w:rsid w:val="0069034C"/>
    <w:rsid w:val="006A1DE6"/>
    <w:rsid w:val="006C69ED"/>
    <w:rsid w:val="007762F0"/>
    <w:rsid w:val="007B3663"/>
    <w:rsid w:val="008358EF"/>
    <w:rsid w:val="0084630A"/>
    <w:rsid w:val="0086733D"/>
    <w:rsid w:val="008673D6"/>
    <w:rsid w:val="00881E1F"/>
    <w:rsid w:val="008B3652"/>
    <w:rsid w:val="008C5BF7"/>
    <w:rsid w:val="00916A4A"/>
    <w:rsid w:val="00924A39"/>
    <w:rsid w:val="00943084"/>
    <w:rsid w:val="0095460E"/>
    <w:rsid w:val="009B5432"/>
    <w:rsid w:val="00A07939"/>
    <w:rsid w:val="00A34E36"/>
    <w:rsid w:val="00A61107"/>
    <w:rsid w:val="00A778EF"/>
    <w:rsid w:val="00AB0BB7"/>
    <w:rsid w:val="00AC28CA"/>
    <w:rsid w:val="00AE48F1"/>
    <w:rsid w:val="00B0267C"/>
    <w:rsid w:val="00B165A0"/>
    <w:rsid w:val="00B171A4"/>
    <w:rsid w:val="00B37F20"/>
    <w:rsid w:val="00B56D37"/>
    <w:rsid w:val="00B9182A"/>
    <w:rsid w:val="00BD45DE"/>
    <w:rsid w:val="00BD460E"/>
    <w:rsid w:val="00BE0E28"/>
    <w:rsid w:val="00C175DE"/>
    <w:rsid w:val="00C240E2"/>
    <w:rsid w:val="00C260E7"/>
    <w:rsid w:val="00C37D61"/>
    <w:rsid w:val="00C40618"/>
    <w:rsid w:val="00C533C3"/>
    <w:rsid w:val="00C5551C"/>
    <w:rsid w:val="00C906F1"/>
    <w:rsid w:val="00CA1246"/>
    <w:rsid w:val="00CD34B4"/>
    <w:rsid w:val="00CD3EA9"/>
    <w:rsid w:val="00CD667B"/>
    <w:rsid w:val="00D55A77"/>
    <w:rsid w:val="00D571B2"/>
    <w:rsid w:val="00D74D41"/>
    <w:rsid w:val="00D93D3F"/>
    <w:rsid w:val="00D959C8"/>
    <w:rsid w:val="00DA3114"/>
    <w:rsid w:val="00DE7242"/>
    <w:rsid w:val="00E11966"/>
    <w:rsid w:val="00E46CE6"/>
    <w:rsid w:val="00EA62DE"/>
    <w:rsid w:val="00EB1D93"/>
    <w:rsid w:val="00EB2D94"/>
    <w:rsid w:val="00EB4305"/>
    <w:rsid w:val="00ED2A36"/>
    <w:rsid w:val="00ED2F49"/>
    <w:rsid w:val="00F04C15"/>
    <w:rsid w:val="00F217FD"/>
    <w:rsid w:val="00F8424E"/>
    <w:rsid w:val="00FA03B7"/>
    <w:rsid w:val="00FA244C"/>
    <w:rsid w:val="00FC23B2"/>
    <w:rsid w:val="00FC53F1"/>
    <w:rsid w:val="00FE3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1"/>
    <w:unhideWhenUsed/>
    <w:rsid w:val="00C906F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uiPriority w:val="99"/>
    <w:semiHidden/>
    <w:rsid w:val="00C906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b"/>
    <w:locked/>
    <w:rsid w:val="00C906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36519-88F6-4033-BE5F-AAF5E152F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Бибко Ирина Анатольевна</cp:lastModifiedBy>
  <cp:revision>2</cp:revision>
  <cp:lastPrinted>2019-07-30T03:32:00Z</cp:lastPrinted>
  <dcterms:created xsi:type="dcterms:W3CDTF">2019-07-30T05:44:00Z</dcterms:created>
  <dcterms:modified xsi:type="dcterms:W3CDTF">2019-07-30T05:44:00Z</dcterms:modified>
</cp:coreProperties>
</file>